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2D8" w:rsidRDefault="002B42D8" w:rsidP="002B42D8">
      <w:pPr>
        <w:jc w:val="both"/>
        <w:rPr>
          <w:sz w:val="24"/>
        </w:rPr>
      </w:pPr>
      <w:r w:rsidRPr="00867208">
        <w:rPr>
          <w:sz w:val="24"/>
        </w:rPr>
        <w:t xml:space="preserve">Załącznik </w:t>
      </w:r>
      <w:r>
        <w:rPr>
          <w:sz w:val="24"/>
        </w:rPr>
        <w:t>d</w:t>
      </w:r>
      <w:r w:rsidRPr="00867208">
        <w:rPr>
          <w:sz w:val="24"/>
        </w:rPr>
        <w:t>o Zarz</w:t>
      </w:r>
      <w:r>
        <w:rPr>
          <w:sz w:val="24"/>
        </w:rPr>
        <w:t>ą</w:t>
      </w:r>
      <w:r w:rsidRPr="00867208">
        <w:rPr>
          <w:sz w:val="24"/>
        </w:rPr>
        <w:t xml:space="preserve">dzenia Nr </w:t>
      </w:r>
      <w:r>
        <w:rPr>
          <w:sz w:val="24"/>
        </w:rPr>
        <w:t xml:space="preserve">164/21 Burmistrza Miasta Turku  z dnia 19 listopada 2021 </w:t>
      </w:r>
      <w:proofErr w:type="spellStart"/>
      <w:r>
        <w:rPr>
          <w:sz w:val="24"/>
        </w:rPr>
        <w:t>r</w:t>
      </w:r>
      <w:proofErr w:type="spellEnd"/>
      <w:r>
        <w:rPr>
          <w:sz w:val="24"/>
        </w:rPr>
        <w:t>.</w:t>
      </w:r>
    </w:p>
    <w:p w:rsidR="002B42D8" w:rsidRDefault="002B42D8" w:rsidP="002B42D8">
      <w:pPr>
        <w:jc w:val="both"/>
        <w:rPr>
          <w:sz w:val="24"/>
        </w:rPr>
      </w:pPr>
    </w:p>
    <w:p w:rsidR="002B42D8" w:rsidRPr="00867208" w:rsidRDefault="002B42D8" w:rsidP="002B42D8">
      <w:pPr>
        <w:jc w:val="both"/>
        <w:rPr>
          <w:sz w:val="24"/>
        </w:rPr>
      </w:pPr>
    </w:p>
    <w:p w:rsidR="002B42D8" w:rsidRPr="00607CF5" w:rsidRDefault="002B42D8" w:rsidP="002B42D8">
      <w:pPr>
        <w:ind w:left="4248" w:firstLine="708"/>
        <w:jc w:val="both"/>
        <w:rPr>
          <w:sz w:val="24"/>
          <w:szCs w:val="24"/>
        </w:rPr>
      </w:pPr>
      <w:r w:rsidRPr="00607CF5">
        <w:rPr>
          <w:sz w:val="24"/>
          <w:szCs w:val="24"/>
        </w:rPr>
        <w:t>Załącznik</w:t>
      </w:r>
    </w:p>
    <w:p w:rsidR="002B42D8" w:rsidRPr="00607CF5" w:rsidRDefault="002B42D8" w:rsidP="002B42D8">
      <w:pPr>
        <w:ind w:left="4248" w:firstLine="708"/>
        <w:jc w:val="both"/>
        <w:rPr>
          <w:sz w:val="24"/>
          <w:szCs w:val="24"/>
        </w:rPr>
      </w:pPr>
      <w:r w:rsidRPr="00607CF5">
        <w:rPr>
          <w:sz w:val="24"/>
          <w:szCs w:val="24"/>
        </w:rPr>
        <w:t xml:space="preserve">do </w:t>
      </w:r>
      <w:r>
        <w:rPr>
          <w:sz w:val="24"/>
          <w:szCs w:val="24"/>
        </w:rPr>
        <w:t xml:space="preserve"> 44/21</w:t>
      </w:r>
    </w:p>
    <w:p w:rsidR="002B42D8" w:rsidRPr="00607CF5" w:rsidRDefault="002B42D8" w:rsidP="002B42D8">
      <w:pPr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>Burmistrza Miasta Turku</w:t>
      </w:r>
    </w:p>
    <w:p w:rsidR="002B42D8" w:rsidRPr="00607CF5" w:rsidRDefault="002B42D8" w:rsidP="002B42D8">
      <w:pPr>
        <w:ind w:left="4248" w:firstLine="708"/>
        <w:jc w:val="both"/>
        <w:rPr>
          <w:sz w:val="24"/>
          <w:szCs w:val="24"/>
        </w:rPr>
      </w:pPr>
      <w:r w:rsidRPr="00607CF5">
        <w:rPr>
          <w:sz w:val="24"/>
          <w:szCs w:val="24"/>
        </w:rPr>
        <w:t xml:space="preserve">z dnia </w:t>
      </w:r>
      <w:r>
        <w:rPr>
          <w:sz w:val="24"/>
          <w:szCs w:val="24"/>
        </w:rPr>
        <w:t>26 marca 2021r.</w:t>
      </w:r>
    </w:p>
    <w:p w:rsidR="002B42D8" w:rsidRDefault="002B42D8" w:rsidP="002B42D8">
      <w:pPr>
        <w:pStyle w:val="Tekstpodstawowy3"/>
        <w:spacing w:line="360" w:lineRule="auto"/>
        <w:jc w:val="both"/>
        <w:rPr>
          <w:rFonts w:ascii="Times New Roman" w:hAnsi="Times New Roman"/>
          <w:szCs w:val="24"/>
        </w:rPr>
      </w:pPr>
    </w:p>
    <w:p w:rsidR="002B42D8" w:rsidRDefault="002B42D8" w:rsidP="002B42D8">
      <w:pPr>
        <w:pStyle w:val="Tekstpodstawowy3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Plan  finansowy dla</w:t>
      </w:r>
      <w:r w:rsidRPr="0005658F">
        <w:rPr>
          <w:rFonts w:ascii="Times New Roman" w:hAnsi="Times New Roman"/>
          <w:szCs w:val="24"/>
        </w:rPr>
        <w:t xml:space="preserve"> </w:t>
      </w:r>
      <w:r w:rsidRPr="009842BF">
        <w:rPr>
          <w:rFonts w:ascii="Times New Roman" w:hAnsi="Times New Roman"/>
        </w:rPr>
        <w:t>rachunku dochodów pochodzących ze środków Funduszu Przeciwdziałania COVID-19</w:t>
      </w:r>
      <w:r>
        <w:rPr>
          <w:rFonts w:ascii="Times New Roman" w:hAnsi="Times New Roman"/>
        </w:rPr>
        <w:t>.</w:t>
      </w:r>
    </w:p>
    <w:p w:rsidR="002B42D8" w:rsidRDefault="002B42D8" w:rsidP="002B42D8">
      <w:pPr>
        <w:pStyle w:val="Tekstpodstawowy3"/>
        <w:spacing w:line="360" w:lineRule="auto"/>
        <w:jc w:val="both"/>
        <w:rPr>
          <w:rFonts w:ascii="Times New Roman" w:hAnsi="Times New Roman"/>
        </w:rPr>
      </w:pPr>
    </w:p>
    <w:p w:rsidR="002B42D8" w:rsidRPr="0005658F" w:rsidRDefault="002B42D8" w:rsidP="002B42D8">
      <w:pPr>
        <w:pStyle w:val="Tekstpodstawowy3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DOCHODY  2021 </w:t>
      </w:r>
      <w:proofErr w:type="spellStart"/>
      <w:r>
        <w:rPr>
          <w:rFonts w:ascii="Times New Roman" w:hAnsi="Times New Roman"/>
        </w:rPr>
        <w:t>r</w:t>
      </w:r>
      <w:proofErr w:type="spellEnd"/>
      <w:r>
        <w:rPr>
          <w:rFonts w:ascii="Times New Roman" w:hAnsi="Times New Roman"/>
        </w:rPr>
        <w:t>.</w:t>
      </w:r>
    </w:p>
    <w:tbl>
      <w:tblPr>
        <w:tblW w:w="8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4"/>
        <w:gridCol w:w="1099"/>
        <w:gridCol w:w="783"/>
        <w:gridCol w:w="4549"/>
        <w:gridCol w:w="1412"/>
      </w:tblGrid>
      <w:tr w:rsidR="002B42D8" w:rsidRPr="00BD2E53" w:rsidTr="005958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2B42D8" w:rsidRPr="00BD2E53" w:rsidRDefault="002B42D8" w:rsidP="00595889">
            <w:pPr>
              <w:jc w:val="center"/>
              <w:rPr>
                <w:sz w:val="22"/>
                <w:szCs w:val="22"/>
              </w:rPr>
            </w:pPr>
            <w:r w:rsidRPr="00BD2E53">
              <w:rPr>
                <w:sz w:val="22"/>
                <w:szCs w:val="22"/>
              </w:rPr>
              <w:t>Dział</w:t>
            </w:r>
          </w:p>
        </w:tc>
        <w:tc>
          <w:tcPr>
            <w:tcW w:w="1099" w:type="dxa"/>
          </w:tcPr>
          <w:p w:rsidR="002B42D8" w:rsidRPr="00BD2E53" w:rsidRDefault="002B42D8" w:rsidP="00595889">
            <w:pPr>
              <w:jc w:val="center"/>
              <w:rPr>
                <w:sz w:val="22"/>
                <w:szCs w:val="22"/>
              </w:rPr>
            </w:pPr>
            <w:r w:rsidRPr="00BD2E53">
              <w:rPr>
                <w:sz w:val="22"/>
                <w:szCs w:val="22"/>
              </w:rPr>
              <w:t>Rozdział</w:t>
            </w:r>
          </w:p>
        </w:tc>
        <w:tc>
          <w:tcPr>
            <w:tcW w:w="783" w:type="dxa"/>
          </w:tcPr>
          <w:p w:rsidR="002B42D8" w:rsidRPr="00BD2E53" w:rsidRDefault="002B42D8" w:rsidP="00595889">
            <w:pPr>
              <w:jc w:val="center"/>
              <w:rPr>
                <w:sz w:val="22"/>
                <w:szCs w:val="22"/>
              </w:rPr>
            </w:pPr>
            <w:r w:rsidRPr="00BD2E53">
              <w:rPr>
                <w:sz w:val="22"/>
                <w:szCs w:val="22"/>
              </w:rPr>
              <w:t>§</w:t>
            </w:r>
          </w:p>
        </w:tc>
        <w:tc>
          <w:tcPr>
            <w:tcW w:w="4549" w:type="dxa"/>
          </w:tcPr>
          <w:p w:rsidR="002B42D8" w:rsidRPr="00BD2E53" w:rsidRDefault="002B42D8" w:rsidP="00595889">
            <w:pPr>
              <w:jc w:val="center"/>
              <w:rPr>
                <w:sz w:val="22"/>
                <w:szCs w:val="22"/>
              </w:rPr>
            </w:pPr>
            <w:r w:rsidRPr="00BD2E53">
              <w:rPr>
                <w:sz w:val="22"/>
                <w:szCs w:val="22"/>
              </w:rPr>
              <w:t>Nazwa</w:t>
            </w:r>
          </w:p>
        </w:tc>
        <w:tc>
          <w:tcPr>
            <w:tcW w:w="1412" w:type="dxa"/>
          </w:tcPr>
          <w:p w:rsidR="002B42D8" w:rsidRPr="00BD2E53" w:rsidRDefault="002B42D8" w:rsidP="0059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</w:t>
            </w:r>
          </w:p>
        </w:tc>
      </w:tr>
      <w:tr w:rsidR="002B42D8" w:rsidRPr="00B41287" w:rsidTr="005958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2B42D8" w:rsidRPr="00B41287" w:rsidRDefault="002B42D8" w:rsidP="00595889">
            <w:pPr>
              <w:jc w:val="center"/>
              <w:rPr>
                <w:b/>
                <w:sz w:val="22"/>
                <w:szCs w:val="22"/>
              </w:rPr>
            </w:pPr>
            <w:r w:rsidRPr="00B41287">
              <w:rPr>
                <w:b/>
                <w:sz w:val="22"/>
                <w:szCs w:val="22"/>
              </w:rPr>
              <w:t>801</w:t>
            </w:r>
          </w:p>
        </w:tc>
        <w:tc>
          <w:tcPr>
            <w:tcW w:w="1099" w:type="dxa"/>
          </w:tcPr>
          <w:p w:rsidR="002B42D8" w:rsidRPr="00B41287" w:rsidRDefault="002B42D8" w:rsidP="005958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3" w:type="dxa"/>
          </w:tcPr>
          <w:p w:rsidR="002B42D8" w:rsidRPr="00B41287" w:rsidRDefault="002B42D8" w:rsidP="005958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49" w:type="dxa"/>
          </w:tcPr>
          <w:p w:rsidR="002B42D8" w:rsidRPr="00B41287" w:rsidRDefault="002B42D8" w:rsidP="00595889">
            <w:pPr>
              <w:rPr>
                <w:b/>
                <w:sz w:val="22"/>
                <w:szCs w:val="22"/>
              </w:rPr>
            </w:pPr>
            <w:r w:rsidRPr="00B41287">
              <w:rPr>
                <w:b/>
                <w:sz w:val="22"/>
                <w:szCs w:val="22"/>
              </w:rPr>
              <w:t>Oświata i wychowanie</w:t>
            </w:r>
          </w:p>
        </w:tc>
        <w:tc>
          <w:tcPr>
            <w:tcW w:w="1412" w:type="dxa"/>
          </w:tcPr>
          <w:p w:rsidR="002B42D8" w:rsidRPr="00B41287" w:rsidRDefault="002B42D8" w:rsidP="0059588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659.100,00</w:t>
            </w:r>
          </w:p>
        </w:tc>
      </w:tr>
      <w:tr w:rsidR="002B42D8" w:rsidRPr="00B41287" w:rsidTr="005958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2B42D8" w:rsidRPr="00B41287" w:rsidRDefault="002B42D8" w:rsidP="005958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2B42D8" w:rsidRPr="00B41287" w:rsidRDefault="002B42D8" w:rsidP="00595889">
            <w:pPr>
              <w:jc w:val="center"/>
              <w:rPr>
                <w:sz w:val="22"/>
                <w:szCs w:val="22"/>
              </w:rPr>
            </w:pPr>
            <w:r w:rsidRPr="00B41287">
              <w:rPr>
                <w:sz w:val="22"/>
                <w:szCs w:val="22"/>
              </w:rPr>
              <w:t>80101</w:t>
            </w:r>
          </w:p>
        </w:tc>
        <w:tc>
          <w:tcPr>
            <w:tcW w:w="783" w:type="dxa"/>
          </w:tcPr>
          <w:p w:rsidR="002B42D8" w:rsidRPr="00B41287" w:rsidRDefault="002B42D8" w:rsidP="005958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9" w:type="dxa"/>
          </w:tcPr>
          <w:p w:rsidR="002B42D8" w:rsidRPr="00B41287" w:rsidRDefault="002B42D8" w:rsidP="00595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Szkoły podstawowe</w:t>
            </w:r>
          </w:p>
        </w:tc>
        <w:tc>
          <w:tcPr>
            <w:tcW w:w="1412" w:type="dxa"/>
          </w:tcPr>
          <w:p w:rsidR="002B42D8" w:rsidRPr="00B41287" w:rsidRDefault="002B42D8" w:rsidP="005958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659.100,00</w:t>
            </w:r>
          </w:p>
        </w:tc>
      </w:tr>
      <w:tr w:rsidR="002B42D8" w:rsidRPr="00B41287" w:rsidTr="005958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2B42D8" w:rsidRPr="00B41287" w:rsidRDefault="002B42D8" w:rsidP="005958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2B42D8" w:rsidRPr="00B41287" w:rsidRDefault="002B42D8" w:rsidP="005958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2B42D8" w:rsidRPr="00B41287" w:rsidRDefault="002B42D8" w:rsidP="0059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6090</w:t>
            </w:r>
          </w:p>
        </w:tc>
        <w:tc>
          <w:tcPr>
            <w:tcW w:w="4549" w:type="dxa"/>
          </w:tcPr>
          <w:p w:rsidR="002B42D8" w:rsidRDefault="002B42D8" w:rsidP="00595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Środki z Funduszu Przeciwdziałania COVID-19</w:t>
            </w:r>
          </w:p>
          <w:p w:rsidR="002B42D8" w:rsidRDefault="002B42D8" w:rsidP="00595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dofinansowania kosztów realizacji inwestycji </w:t>
            </w:r>
          </w:p>
          <w:p w:rsidR="002B42D8" w:rsidRDefault="002B42D8" w:rsidP="00595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zakupów inwestycyjnych związanych </w:t>
            </w:r>
          </w:p>
          <w:p w:rsidR="002B42D8" w:rsidRDefault="002B42D8" w:rsidP="00595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przeciwdziałaniem COVID-19</w:t>
            </w:r>
          </w:p>
        </w:tc>
        <w:tc>
          <w:tcPr>
            <w:tcW w:w="1412" w:type="dxa"/>
          </w:tcPr>
          <w:p w:rsidR="002B42D8" w:rsidRPr="00B41287" w:rsidRDefault="002B42D8" w:rsidP="005958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659.100,00</w:t>
            </w:r>
          </w:p>
        </w:tc>
      </w:tr>
      <w:tr w:rsidR="002B42D8" w:rsidRPr="00DC0A14" w:rsidTr="005958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2B42D8" w:rsidRPr="00DC0A14" w:rsidRDefault="002B42D8" w:rsidP="00595889">
            <w:pPr>
              <w:jc w:val="center"/>
              <w:rPr>
                <w:b/>
                <w:sz w:val="22"/>
                <w:szCs w:val="22"/>
              </w:rPr>
            </w:pPr>
            <w:r w:rsidRPr="00DC0A14">
              <w:rPr>
                <w:b/>
                <w:sz w:val="22"/>
                <w:szCs w:val="22"/>
              </w:rPr>
              <w:t>851</w:t>
            </w:r>
          </w:p>
        </w:tc>
        <w:tc>
          <w:tcPr>
            <w:tcW w:w="1099" w:type="dxa"/>
          </w:tcPr>
          <w:p w:rsidR="002B42D8" w:rsidRPr="00DC0A14" w:rsidRDefault="002B42D8" w:rsidP="005958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3" w:type="dxa"/>
          </w:tcPr>
          <w:p w:rsidR="002B42D8" w:rsidRPr="00DC0A14" w:rsidRDefault="002B42D8" w:rsidP="005958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49" w:type="dxa"/>
          </w:tcPr>
          <w:p w:rsidR="002B42D8" w:rsidRPr="00DC0A14" w:rsidRDefault="002B42D8" w:rsidP="00595889">
            <w:pPr>
              <w:rPr>
                <w:b/>
                <w:sz w:val="22"/>
                <w:szCs w:val="22"/>
              </w:rPr>
            </w:pPr>
            <w:r w:rsidRPr="00DC0A14">
              <w:rPr>
                <w:b/>
                <w:sz w:val="22"/>
                <w:szCs w:val="22"/>
              </w:rPr>
              <w:t xml:space="preserve">Ochrona </w:t>
            </w:r>
            <w:proofErr w:type="spellStart"/>
            <w:r w:rsidRPr="00DC0A14">
              <w:rPr>
                <w:b/>
                <w:sz w:val="22"/>
                <w:szCs w:val="22"/>
              </w:rPr>
              <w:t>zdrowia</w:t>
            </w:r>
            <w:proofErr w:type="spellEnd"/>
          </w:p>
        </w:tc>
        <w:tc>
          <w:tcPr>
            <w:tcW w:w="1412" w:type="dxa"/>
          </w:tcPr>
          <w:p w:rsidR="002B42D8" w:rsidRPr="00244444" w:rsidRDefault="002B42D8" w:rsidP="0059588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  <w:r w:rsidRPr="00244444">
              <w:rPr>
                <w:b/>
                <w:sz w:val="22"/>
                <w:szCs w:val="22"/>
              </w:rPr>
              <w:t>.128,00</w:t>
            </w:r>
          </w:p>
        </w:tc>
      </w:tr>
      <w:tr w:rsidR="002B42D8" w:rsidRPr="00BD2E53" w:rsidTr="005958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2B42D8" w:rsidRDefault="002B42D8" w:rsidP="005958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2B42D8" w:rsidRPr="00BD2E53" w:rsidRDefault="002B42D8" w:rsidP="0059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85195</w:t>
            </w:r>
          </w:p>
        </w:tc>
        <w:tc>
          <w:tcPr>
            <w:tcW w:w="783" w:type="dxa"/>
          </w:tcPr>
          <w:p w:rsidR="002B42D8" w:rsidRPr="00BD2E53" w:rsidRDefault="002B42D8" w:rsidP="005958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9" w:type="dxa"/>
          </w:tcPr>
          <w:p w:rsidR="002B42D8" w:rsidRPr="00BD2E53" w:rsidRDefault="002B42D8" w:rsidP="00595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Pozostała działalność</w:t>
            </w:r>
          </w:p>
        </w:tc>
        <w:tc>
          <w:tcPr>
            <w:tcW w:w="1412" w:type="dxa"/>
          </w:tcPr>
          <w:p w:rsidR="002B42D8" w:rsidRPr="00244444" w:rsidRDefault="002B42D8" w:rsidP="005958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Pr="00244444">
              <w:rPr>
                <w:sz w:val="22"/>
                <w:szCs w:val="22"/>
              </w:rPr>
              <w:t>.128,00</w:t>
            </w:r>
          </w:p>
        </w:tc>
      </w:tr>
      <w:tr w:rsidR="002B42D8" w:rsidRPr="00165AAF" w:rsidTr="005958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2B42D8" w:rsidRPr="00165AAF" w:rsidRDefault="002B42D8" w:rsidP="0059588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2B42D8" w:rsidRPr="00165AAF" w:rsidRDefault="002B42D8" w:rsidP="00595889">
            <w:pPr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D8" w:rsidRPr="00165AAF" w:rsidRDefault="002B42D8" w:rsidP="0059588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2180</w:t>
            </w:r>
          </w:p>
        </w:tc>
        <w:tc>
          <w:tcPr>
            <w:tcW w:w="4549" w:type="dxa"/>
            <w:tcBorders>
              <w:left w:val="single" w:sz="4" w:space="0" w:color="auto"/>
            </w:tcBorders>
          </w:tcPr>
          <w:p w:rsidR="002B42D8" w:rsidRPr="00165AAF" w:rsidRDefault="002B42D8" w:rsidP="0059588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Środki z Funduszu Przeciwdziałania   COVID-19 na finansowanie lub dofinansowanie realizacji zadań związanych z przeciwdziałaniem COVID-19</w:t>
            </w:r>
          </w:p>
        </w:tc>
        <w:tc>
          <w:tcPr>
            <w:tcW w:w="1412" w:type="dxa"/>
          </w:tcPr>
          <w:p w:rsidR="002B42D8" w:rsidRPr="00244444" w:rsidRDefault="002B42D8" w:rsidP="0059588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37.128</w:t>
            </w:r>
            <w:r w:rsidRPr="00244444">
              <w:rPr>
                <w:bCs/>
                <w:sz w:val="22"/>
                <w:szCs w:val="22"/>
              </w:rPr>
              <w:t>,00</w:t>
            </w:r>
          </w:p>
        </w:tc>
      </w:tr>
      <w:tr w:rsidR="002B42D8" w:rsidRPr="00DC0A14" w:rsidTr="005958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2B42D8" w:rsidRPr="00DC0A14" w:rsidRDefault="002B42D8" w:rsidP="00595889">
            <w:pPr>
              <w:jc w:val="center"/>
              <w:rPr>
                <w:b/>
                <w:bCs/>
                <w:sz w:val="24"/>
                <w:szCs w:val="24"/>
              </w:rPr>
            </w:pPr>
            <w:r w:rsidRPr="00DC0A14">
              <w:rPr>
                <w:b/>
                <w:bCs/>
                <w:sz w:val="24"/>
                <w:szCs w:val="24"/>
              </w:rPr>
              <w:t>852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2B42D8" w:rsidRPr="00DC0A14" w:rsidRDefault="002B42D8" w:rsidP="005958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D8" w:rsidRPr="00DC0A14" w:rsidRDefault="002B42D8" w:rsidP="0059588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9" w:type="dxa"/>
            <w:tcBorders>
              <w:left w:val="single" w:sz="4" w:space="0" w:color="auto"/>
            </w:tcBorders>
          </w:tcPr>
          <w:p w:rsidR="002B42D8" w:rsidRPr="00DC0A14" w:rsidRDefault="002B42D8" w:rsidP="00595889">
            <w:pPr>
              <w:rPr>
                <w:b/>
                <w:bCs/>
                <w:sz w:val="24"/>
                <w:szCs w:val="24"/>
              </w:rPr>
            </w:pPr>
            <w:r w:rsidRPr="00DC0A14">
              <w:rPr>
                <w:b/>
                <w:bCs/>
                <w:sz w:val="24"/>
                <w:szCs w:val="24"/>
              </w:rPr>
              <w:t>Pomoc społeczna</w:t>
            </w:r>
          </w:p>
        </w:tc>
        <w:tc>
          <w:tcPr>
            <w:tcW w:w="1412" w:type="dxa"/>
          </w:tcPr>
          <w:p w:rsidR="002B42D8" w:rsidRPr="00244444" w:rsidRDefault="002B42D8" w:rsidP="00595889">
            <w:pPr>
              <w:jc w:val="right"/>
              <w:rPr>
                <w:b/>
                <w:bCs/>
                <w:sz w:val="22"/>
                <w:szCs w:val="22"/>
              </w:rPr>
            </w:pPr>
            <w:r w:rsidRPr="00244444">
              <w:rPr>
                <w:b/>
                <w:bCs/>
                <w:sz w:val="22"/>
                <w:szCs w:val="22"/>
              </w:rPr>
              <w:t>15.000,00</w:t>
            </w:r>
          </w:p>
        </w:tc>
      </w:tr>
      <w:tr w:rsidR="002B42D8" w:rsidRPr="00165AAF" w:rsidTr="005958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2B42D8" w:rsidRPr="00165AAF" w:rsidRDefault="002B42D8" w:rsidP="0059588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2B42D8" w:rsidRPr="00165AAF" w:rsidRDefault="002B42D8" w:rsidP="0059588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85295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D8" w:rsidRDefault="002B42D8" w:rsidP="0059588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49" w:type="dxa"/>
            <w:tcBorders>
              <w:left w:val="single" w:sz="4" w:space="0" w:color="auto"/>
            </w:tcBorders>
          </w:tcPr>
          <w:p w:rsidR="002B42D8" w:rsidRDefault="002B42D8" w:rsidP="0059588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Pozostała działalność</w:t>
            </w:r>
          </w:p>
        </w:tc>
        <w:tc>
          <w:tcPr>
            <w:tcW w:w="1412" w:type="dxa"/>
          </w:tcPr>
          <w:p w:rsidR="002B42D8" w:rsidRPr="00244444" w:rsidRDefault="002B42D8" w:rsidP="00595889">
            <w:pPr>
              <w:jc w:val="right"/>
              <w:rPr>
                <w:bCs/>
                <w:sz w:val="22"/>
                <w:szCs w:val="22"/>
              </w:rPr>
            </w:pPr>
            <w:r w:rsidRPr="00244444">
              <w:rPr>
                <w:bCs/>
                <w:sz w:val="22"/>
                <w:szCs w:val="22"/>
              </w:rPr>
              <w:t>15.000,00</w:t>
            </w:r>
          </w:p>
        </w:tc>
      </w:tr>
      <w:tr w:rsidR="002B42D8" w:rsidRPr="00165AAF" w:rsidTr="005958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2B42D8" w:rsidRPr="00165AAF" w:rsidRDefault="002B42D8" w:rsidP="0059588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2B42D8" w:rsidRDefault="002B42D8" w:rsidP="0059588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D8" w:rsidRDefault="002B42D8" w:rsidP="0059588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2180</w:t>
            </w:r>
          </w:p>
        </w:tc>
        <w:tc>
          <w:tcPr>
            <w:tcW w:w="4549" w:type="dxa"/>
            <w:tcBorders>
              <w:left w:val="single" w:sz="4" w:space="0" w:color="auto"/>
            </w:tcBorders>
          </w:tcPr>
          <w:p w:rsidR="002B42D8" w:rsidRDefault="002B42D8" w:rsidP="0059588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Środki z Funduszu Przeciwdziałania   COVID-19 na finansowanie lub dofinansowanie realizacji zadań związanych z przeciwdziałaniem COVID-19</w:t>
            </w:r>
          </w:p>
        </w:tc>
        <w:tc>
          <w:tcPr>
            <w:tcW w:w="1412" w:type="dxa"/>
          </w:tcPr>
          <w:p w:rsidR="002B42D8" w:rsidRPr="00244444" w:rsidRDefault="002B42D8" w:rsidP="00595889">
            <w:pPr>
              <w:jc w:val="right"/>
              <w:rPr>
                <w:bCs/>
                <w:sz w:val="22"/>
                <w:szCs w:val="22"/>
              </w:rPr>
            </w:pPr>
            <w:r w:rsidRPr="00244444">
              <w:rPr>
                <w:bCs/>
                <w:sz w:val="22"/>
                <w:szCs w:val="22"/>
              </w:rPr>
              <w:t>15.000,00</w:t>
            </w:r>
          </w:p>
        </w:tc>
      </w:tr>
      <w:tr w:rsidR="002B42D8" w:rsidRPr="00DC0A14" w:rsidTr="005958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2B42D8" w:rsidRPr="00DC0A14" w:rsidRDefault="002B42D8" w:rsidP="005958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2B42D8" w:rsidRPr="00DC0A14" w:rsidRDefault="002B42D8" w:rsidP="005958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D8" w:rsidRPr="00DC0A14" w:rsidRDefault="002B42D8" w:rsidP="005958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9" w:type="dxa"/>
            <w:tcBorders>
              <w:left w:val="single" w:sz="4" w:space="0" w:color="auto"/>
            </w:tcBorders>
          </w:tcPr>
          <w:p w:rsidR="002B42D8" w:rsidRPr="00DC0A14" w:rsidRDefault="002B42D8" w:rsidP="00595889">
            <w:pPr>
              <w:rPr>
                <w:b/>
                <w:bCs/>
                <w:sz w:val="24"/>
                <w:szCs w:val="24"/>
              </w:rPr>
            </w:pPr>
            <w:r w:rsidRPr="00DC0A14">
              <w:rPr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412" w:type="dxa"/>
          </w:tcPr>
          <w:p w:rsidR="002B42D8" w:rsidRPr="00244444" w:rsidRDefault="002B42D8" w:rsidP="0059588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711.228</w:t>
            </w:r>
            <w:r w:rsidRPr="00244444">
              <w:rPr>
                <w:b/>
                <w:bCs/>
                <w:sz w:val="22"/>
                <w:szCs w:val="22"/>
              </w:rPr>
              <w:t>,00</w:t>
            </w:r>
          </w:p>
        </w:tc>
      </w:tr>
    </w:tbl>
    <w:p w:rsidR="002B42D8" w:rsidRDefault="002B42D8" w:rsidP="002B42D8">
      <w:pPr>
        <w:pStyle w:val="Tekstpodstawowy"/>
        <w:rPr>
          <w:rFonts w:ascii="Times New Roman" w:hAnsi="Times New Roman"/>
          <w:szCs w:val="24"/>
        </w:rPr>
      </w:pPr>
    </w:p>
    <w:p w:rsidR="002B42D8" w:rsidRDefault="002B42D8" w:rsidP="002B42D8">
      <w:pPr>
        <w:pStyle w:val="Tekstpodstawowy"/>
        <w:rPr>
          <w:rFonts w:ascii="Times New Roman" w:hAnsi="Times New Roman"/>
          <w:szCs w:val="24"/>
        </w:rPr>
      </w:pPr>
    </w:p>
    <w:p w:rsidR="002B42D8" w:rsidRDefault="002B42D8" w:rsidP="002B42D8">
      <w:pPr>
        <w:pStyle w:val="Tekstpodstawowy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 xml:space="preserve">WYDATKI  2021 </w:t>
      </w:r>
      <w:proofErr w:type="spellStart"/>
      <w:r>
        <w:rPr>
          <w:rFonts w:ascii="Times New Roman" w:hAnsi="Times New Roman"/>
          <w:i w:val="0"/>
          <w:szCs w:val="24"/>
        </w:rPr>
        <w:t>r</w:t>
      </w:r>
      <w:proofErr w:type="spellEnd"/>
      <w:r>
        <w:rPr>
          <w:rFonts w:ascii="Times New Roman" w:hAnsi="Times New Roman"/>
          <w:i w:val="0"/>
          <w:szCs w:val="24"/>
        </w:rPr>
        <w:t>.</w:t>
      </w:r>
    </w:p>
    <w:p w:rsidR="002B42D8" w:rsidRPr="00165AAF" w:rsidRDefault="002B42D8" w:rsidP="002B42D8">
      <w:pPr>
        <w:pStyle w:val="Tekstpodstawowy"/>
        <w:rPr>
          <w:rFonts w:ascii="Times New Roman" w:hAnsi="Times New Roman"/>
          <w:i w:val="0"/>
          <w:szCs w:val="24"/>
        </w:rPr>
      </w:pPr>
    </w:p>
    <w:tbl>
      <w:tblPr>
        <w:tblW w:w="8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4"/>
        <w:gridCol w:w="1099"/>
        <w:gridCol w:w="783"/>
        <w:gridCol w:w="4549"/>
        <w:gridCol w:w="1412"/>
      </w:tblGrid>
      <w:tr w:rsidR="002B42D8" w:rsidRPr="00BD2E53" w:rsidTr="005958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2B42D8" w:rsidRPr="00BD2E53" w:rsidRDefault="002B42D8" w:rsidP="00595889">
            <w:pPr>
              <w:jc w:val="center"/>
              <w:rPr>
                <w:sz w:val="22"/>
                <w:szCs w:val="22"/>
              </w:rPr>
            </w:pPr>
            <w:r w:rsidRPr="00BD2E53">
              <w:rPr>
                <w:sz w:val="22"/>
                <w:szCs w:val="22"/>
              </w:rPr>
              <w:t>Dział</w:t>
            </w:r>
          </w:p>
        </w:tc>
        <w:tc>
          <w:tcPr>
            <w:tcW w:w="1099" w:type="dxa"/>
          </w:tcPr>
          <w:p w:rsidR="002B42D8" w:rsidRPr="00BD2E53" w:rsidRDefault="002B42D8" w:rsidP="00595889">
            <w:pPr>
              <w:jc w:val="center"/>
              <w:rPr>
                <w:sz w:val="22"/>
                <w:szCs w:val="22"/>
              </w:rPr>
            </w:pPr>
            <w:r w:rsidRPr="00BD2E53">
              <w:rPr>
                <w:sz w:val="22"/>
                <w:szCs w:val="22"/>
              </w:rPr>
              <w:t>Rozdział</w:t>
            </w:r>
          </w:p>
        </w:tc>
        <w:tc>
          <w:tcPr>
            <w:tcW w:w="783" w:type="dxa"/>
          </w:tcPr>
          <w:p w:rsidR="002B42D8" w:rsidRPr="00BD2E53" w:rsidRDefault="002B42D8" w:rsidP="00595889">
            <w:pPr>
              <w:jc w:val="center"/>
              <w:rPr>
                <w:sz w:val="22"/>
                <w:szCs w:val="22"/>
              </w:rPr>
            </w:pPr>
            <w:r w:rsidRPr="00BD2E53">
              <w:rPr>
                <w:sz w:val="22"/>
                <w:szCs w:val="22"/>
              </w:rPr>
              <w:t>§</w:t>
            </w:r>
          </w:p>
        </w:tc>
        <w:tc>
          <w:tcPr>
            <w:tcW w:w="4549" w:type="dxa"/>
          </w:tcPr>
          <w:p w:rsidR="002B42D8" w:rsidRPr="00BD2E53" w:rsidRDefault="002B42D8" w:rsidP="00595889">
            <w:pPr>
              <w:jc w:val="center"/>
              <w:rPr>
                <w:sz w:val="22"/>
                <w:szCs w:val="22"/>
              </w:rPr>
            </w:pPr>
            <w:r w:rsidRPr="00BD2E53">
              <w:rPr>
                <w:sz w:val="22"/>
                <w:szCs w:val="22"/>
              </w:rPr>
              <w:t>Nazwa</w:t>
            </w:r>
          </w:p>
        </w:tc>
        <w:tc>
          <w:tcPr>
            <w:tcW w:w="1412" w:type="dxa"/>
          </w:tcPr>
          <w:p w:rsidR="002B42D8" w:rsidRPr="00BD2E53" w:rsidRDefault="002B42D8" w:rsidP="0059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</w:t>
            </w:r>
          </w:p>
        </w:tc>
      </w:tr>
      <w:tr w:rsidR="002B42D8" w:rsidRPr="00416F0D" w:rsidTr="005958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2B42D8" w:rsidRPr="00416F0D" w:rsidRDefault="002B42D8" w:rsidP="00595889">
            <w:pPr>
              <w:jc w:val="center"/>
              <w:rPr>
                <w:b/>
                <w:sz w:val="22"/>
                <w:szCs w:val="22"/>
              </w:rPr>
            </w:pPr>
            <w:r w:rsidRPr="00416F0D">
              <w:rPr>
                <w:b/>
                <w:sz w:val="22"/>
                <w:szCs w:val="22"/>
              </w:rPr>
              <w:t>801</w:t>
            </w:r>
          </w:p>
        </w:tc>
        <w:tc>
          <w:tcPr>
            <w:tcW w:w="1099" w:type="dxa"/>
          </w:tcPr>
          <w:p w:rsidR="002B42D8" w:rsidRPr="00416F0D" w:rsidRDefault="002B42D8" w:rsidP="005958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3" w:type="dxa"/>
          </w:tcPr>
          <w:p w:rsidR="002B42D8" w:rsidRPr="00416F0D" w:rsidRDefault="002B42D8" w:rsidP="005958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49" w:type="dxa"/>
          </w:tcPr>
          <w:p w:rsidR="002B42D8" w:rsidRPr="00416F0D" w:rsidRDefault="002B42D8" w:rsidP="00595889">
            <w:pPr>
              <w:rPr>
                <w:b/>
                <w:sz w:val="22"/>
                <w:szCs w:val="22"/>
              </w:rPr>
            </w:pPr>
            <w:r w:rsidRPr="00416F0D">
              <w:rPr>
                <w:b/>
                <w:sz w:val="22"/>
                <w:szCs w:val="22"/>
              </w:rPr>
              <w:t>Oświata i wychowanie</w:t>
            </w:r>
          </w:p>
        </w:tc>
        <w:tc>
          <w:tcPr>
            <w:tcW w:w="1412" w:type="dxa"/>
          </w:tcPr>
          <w:p w:rsidR="002B42D8" w:rsidRPr="00416F0D" w:rsidRDefault="002B42D8" w:rsidP="0059588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659.100,00</w:t>
            </w:r>
          </w:p>
        </w:tc>
      </w:tr>
      <w:tr w:rsidR="002B42D8" w:rsidRPr="00BD2E53" w:rsidTr="005958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2B42D8" w:rsidRDefault="002B42D8" w:rsidP="005958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2B42D8" w:rsidRPr="00BD2E53" w:rsidRDefault="002B42D8" w:rsidP="0059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80101</w:t>
            </w:r>
          </w:p>
        </w:tc>
        <w:tc>
          <w:tcPr>
            <w:tcW w:w="783" w:type="dxa"/>
          </w:tcPr>
          <w:p w:rsidR="002B42D8" w:rsidRPr="00BD2E53" w:rsidRDefault="002B42D8" w:rsidP="005958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9" w:type="dxa"/>
          </w:tcPr>
          <w:p w:rsidR="002B42D8" w:rsidRDefault="002B42D8" w:rsidP="00595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Szkoły podstawowe</w:t>
            </w:r>
          </w:p>
        </w:tc>
        <w:tc>
          <w:tcPr>
            <w:tcW w:w="1412" w:type="dxa"/>
          </w:tcPr>
          <w:p w:rsidR="002B42D8" w:rsidRDefault="002B42D8" w:rsidP="005958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659.100,00</w:t>
            </w:r>
          </w:p>
        </w:tc>
      </w:tr>
      <w:tr w:rsidR="002B42D8" w:rsidRPr="00BD2E53" w:rsidTr="005958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2B42D8" w:rsidRDefault="002B42D8" w:rsidP="005958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2B42D8" w:rsidRDefault="002B42D8" w:rsidP="005958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2B42D8" w:rsidRPr="00BD2E53" w:rsidRDefault="002B42D8" w:rsidP="0059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6060</w:t>
            </w:r>
          </w:p>
        </w:tc>
        <w:tc>
          <w:tcPr>
            <w:tcW w:w="4549" w:type="dxa"/>
          </w:tcPr>
          <w:p w:rsidR="002B42D8" w:rsidRDefault="002B42D8" w:rsidP="00595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Wydatki na zakupy inwestycyjne jednostek budżetowych:</w:t>
            </w:r>
          </w:p>
          <w:p w:rsidR="002B42D8" w:rsidRDefault="002B42D8" w:rsidP="00595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Zakup wyposażenia w ramach programu </w:t>
            </w:r>
          </w:p>
          <w:p w:rsidR="002B42D8" w:rsidRDefault="002B42D8" w:rsidP="00595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Laboratoria Przyszłości w Szkole Podstawowej   </w:t>
            </w:r>
          </w:p>
          <w:p w:rsidR="002B42D8" w:rsidRDefault="002B42D8" w:rsidP="00595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Nr 1.</w:t>
            </w:r>
          </w:p>
          <w:p w:rsidR="002B42D8" w:rsidRDefault="002B42D8" w:rsidP="00595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Zakup wyposażenia w ramach programu </w:t>
            </w:r>
          </w:p>
          <w:p w:rsidR="002B42D8" w:rsidRDefault="002B42D8" w:rsidP="00595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Laboratoria Przyszłości w Szkole Podstawowej   </w:t>
            </w:r>
          </w:p>
          <w:p w:rsidR="002B42D8" w:rsidRDefault="002B42D8" w:rsidP="00595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Nr 4.</w:t>
            </w:r>
          </w:p>
          <w:p w:rsidR="002B42D8" w:rsidRDefault="002B42D8" w:rsidP="00595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Zakup wyposażenia w ramach programu </w:t>
            </w:r>
          </w:p>
          <w:p w:rsidR="002B42D8" w:rsidRDefault="002B42D8" w:rsidP="00595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Laboratoria Przyszłości w Szkole Podstawowej   </w:t>
            </w:r>
          </w:p>
          <w:p w:rsidR="002B42D8" w:rsidRDefault="002B42D8" w:rsidP="00595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Nr 5.</w:t>
            </w:r>
          </w:p>
        </w:tc>
        <w:tc>
          <w:tcPr>
            <w:tcW w:w="1412" w:type="dxa"/>
          </w:tcPr>
          <w:p w:rsidR="002B42D8" w:rsidRDefault="002B42D8" w:rsidP="00595889">
            <w:pPr>
              <w:jc w:val="right"/>
              <w:rPr>
                <w:sz w:val="22"/>
                <w:szCs w:val="22"/>
              </w:rPr>
            </w:pPr>
          </w:p>
          <w:p w:rsidR="002B42D8" w:rsidRDefault="002B42D8" w:rsidP="00595889">
            <w:pPr>
              <w:jc w:val="right"/>
              <w:rPr>
                <w:sz w:val="22"/>
                <w:szCs w:val="22"/>
              </w:rPr>
            </w:pPr>
          </w:p>
          <w:p w:rsidR="002B42D8" w:rsidRDefault="002B42D8" w:rsidP="005958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182.100,00</w:t>
            </w:r>
          </w:p>
          <w:p w:rsidR="002B42D8" w:rsidRDefault="002B42D8" w:rsidP="00595889">
            <w:pPr>
              <w:jc w:val="right"/>
              <w:rPr>
                <w:sz w:val="22"/>
                <w:szCs w:val="22"/>
              </w:rPr>
            </w:pPr>
          </w:p>
          <w:p w:rsidR="002B42D8" w:rsidRDefault="002B42D8" w:rsidP="00595889">
            <w:pPr>
              <w:jc w:val="right"/>
              <w:rPr>
                <w:sz w:val="22"/>
                <w:szCs w:val="22"/>
              </w:rPr>
            </w:pPr>
          </w:p>
          <w:p w:rsidR="002B42D8" w:rsidRDefault="002B42D8" w:rsidP="005958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192.600,00</w:t>
            </w:r>
          </w:p>
          <w:p w:rsidR="002B42D8" w:rsidRDefault="002B42D8" w:rsidP="00595889">
            <w:pPr>
              <w:jc w:val="right"/>
              <w:rPr>
                <w:sz w:val="22"/>
                <w:szCs w:val="22"/>
              </w:rPr>
            </w:pPr>
          </w:p>
          <w:p w:rsidR="002B42D8" w:rsidRDefault="002B42D8" w:rsidP="00595889">
            <w:pPr>
              <w:jc w:val="right"/>
              <w:rPr>
                <w:sz w:val="22"/>
                <w:szCs w:val="22"/>
              </w:rPr>
            </w:pPr>
          </w:p>
          <w:p w:rsidR="002B42D8" w:rsidRDefault="002B42D8" w:rsidP="005958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284.400,00</w:t>
            </w:r>
          </w:p>
        </w:tc>
      </w:tr>
      <w:tr w:rsidR="002B42D8" w:rsidRPr="00DC0A14" w:rsidTr="005958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2B42D8" w:rsidRPr="00DC0A14" w:rsidRDefault="002B42D8" w:rsidP="00595889">
            <w:pPr>
              <w:jc w:val="center"/>
              <w:rPr>
                <w:b/>
                <w:sz w:val="22"/>
                <w:szCs w:val="22"/>
              </w:rPr>
            </w:pPr>
            <w:r w:rsidRPr="00DC0A14">
              <w:rPr>
                <w:b/>
                <w:sz w:val="22"/>
                <w:szCs w:val="22"/>
              </w:rPr>
              <w:lastRenderedPageBreak/>
              <w:t>851</w:t>
            </w:r>
          </w:p>
        </w:tc>
        <w:tc>
          <w:tcPr>
            <w:tcW w:w="1099" w:type="dxa"/>
          </w:tcPr>
          <w:p w:rsidR="002B42D8" w:rsidRPr="00DC0A14" w:rsidRDefault="002B42D8" w:rsidP="005958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3" w:type="dxa"/>
          </w:tcPr>
          <w:p w:rsidR="002B42D8" w:rsidRPr="00DC0A14" w:rsidRDefault="002B42D8" w:rsidP="005958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49" w:type="dxa"/>
          </w:tcPr>
          <w:p w:rsidR="002B42D8" w:rsidRPr="00DC0A14" w:rsidRDefault="002B42D8" w:rsidP="00595889">
            <w:pPr>
              <w:rPr>
                <w:b/>
                <w:sz w:val="22"/>
                <w:szCs w:val="22"/>
              </w:rPr>
            </w:pPr>
            <w:r w:rsidRPr="00DC0A14">
              <w:rPr>
                <w:b/>
                <w:sz w:val="22"/>
                <w:szCs w:val="22"/>
              </w:rPr>
              <w:t xml:space="preserve">Ochrona </w:t>
            </w:r>
            <w:proofErr w:type="spellStart"/>
            <w:r w:rsidRPr="00DC0A14">
              <w:rPr>
                <w:b/>
                <w:sz w:val="22"/>
                <w:szCs w:val="22"/>
              </w:rPr>
              <w:t>zdrowia</w:t>
            </w:r>
            <w:proofErr w:type="spellEnd"/>
          </w:p>
        </w:tc>
        <w:tc>
          <w:tcPr>
            <w:tcW w:w="1412" w:type="dxa"/>
          </w:tcPr>
          <w:p w:rsidR="002B42D8" w:rsidRPr="00DC0A14" w:rsidRDefault="002B42D8" w:rsidP="0059588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37.128</w:t>
            </w:r>
            <w:r w:rsidRPr="00DC0A14">
              <w:rPr>
                <w:b/>
                <w:sz w:val="22"/>
                <w:szCs w:val="22"/>
              </w:rPr>
              <w:t>,00</w:t>
            </w:r>
          </w:p>
        </w:tc>
      </w:tr>
      <w:tr w:rsidR="002B42D8" w:rsidRPr="00BD2E53" w:rsidTr="005958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2B42D8" w:rsidRDefault="002B42D8" w:rsidP="005958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2B42D8" w:rsidRPr="00BD2E53" w:rsidRDefault="002B42D8" w:rsidP="0059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85195</w:t>
            </w:r>
          </w:p>
        </w:tc>
        <w:tc>
          <w:tcPr>
            <w:tcW w:w="783" w:type="dxa"/>
          </w:tcPr>
          <w:p w:rsidR="002B42D8" w:rsidRPr="00BD2E53" w:rsidRDefault="002B42D8" w:rsidP="005958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9" w:type="dxa"/>
          </w:tcPr>
          <w:p w:rsidR="002B42D8" w:rsidRDefault="002B42D8" w:rsidP="00595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Pozostała działalność</w:t>
            </w:r>
          </w:p>
        </w:tc>
        <w:tc>
          <w:tcPr>
            <w:tcW w:w="1412" w:type="dxa"/>
          </w:tcPr>
          <w:p w:rsidR="002B42D8" w:rsidRDefault="002B42D8" w:rsidP="005958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37.128,00</w:t>
            </w:r>
          </w:p>
        </w:tc>
      </w:tr>
      <w:tr w:rsidR="002B42D8" w:rsidRPr="00BD2E53" w:rsidTr="005958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2B42D8" w:rsidRDefault="002B42D8" w:rsidP="005958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2B42D8" w:rsidRDefault="002B42D8" w:rsidP="005958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2B42D8" w:rsidRPr="00BD2E53" w:rsidRDefault="002B42D8" w:rsidP="0059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4010</w:t>
            </w:r>
          </w:p>
        </w:tc>
        <w:tc>
          <w:tcPr>
            <w:tcW w:w="4549" w:type="dxa"/>
          </w:tcPr>
          <w:p w:rsidR="002B42D8" w:rsidRDefault="002B42D8" w:rsidP="00595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Wynagrodzenia osobowe pracowników</w:t>
            </w:r>
          </w:p>
        </w:tc>
        <w:tc>
          <w:tcPr>
            <w:tcW w:w="1412" w:type="dxa"/>
          </w:tcPr>
          <w:p w:rsidR="002B42D8" w:rsidRDefault="002B42D8" w:rsidP="005958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3.520,00</w:t>
            </w:r>
          </w:p>
        </w:tc>
      </w:tr>
      <w:tr w:rsidR="002B42D8" w:rsidRPr="00BD2E53" w:rsidTr="005958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2B42D8" w:rsidRDefault="002B42D8" w:rsidP="005958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2B42D8" w:rsidRDefault="002B42D8" w:rsidP="005958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2B42D8" w:rsidRPr="00BD2E53" w:rsidRDefault="002B42D8" w:rsidP="0059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4110</w:t>
            </w:r>
          </w:p>
        </w:tc>
        <w:tc>
          <w:tcPr>
            <w:tcW w:w="4549" w:type="dxa"/>
          </w:tcPr>
          <w:p w:rsidR="002B42D8" w:rsidRDefault="002B42D8" w:rsidP="00595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Składki na </w:t>
            </w:r>
            <w:proofErr w:type="spellStart"/>
            <w:r>
              <w:rPr>
                <w:sz w:val="22"/>
                <w:szCs w:val="22"/>
              </w:rPr>
              <w:t>ubezpieczenia</w:t>
            </w:r>
            <w:proofErr w:type="spellEnd"/>
            <w:r>
              <w:rPr>
                <w:sz w:val="22"/>
                <w:szCs w:val="22"/>
              </w:rPr>
              <w:t xml:space="preserve"> społeczne</w:t>
            </w:r>
          </w:p>
        </w:tc>
        <w:tc>
          <w:tcPr>
            <w:tcW w:w="1412" w:type="dxa"/>
          </w:tcPr>
          <w:p w:rsidR="002B42D8" w:rsidRDefault="002B42D8" w:rsidP="005958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3.222,00</w:t>
            </w:r>
          </w:p>
        </w:tc>
      </w:tr>
      <w:tr w:rsidR="002B42D8" w:rsidRPr="00BD2E53" w:rsidTr="005958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2B42D8" w:rsidRDefault="002B42D8" w:rsidP="005958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2B42D8" w:rsidRDefault="002B42D8" w:rsidP="005958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2B42D8" w:rsidRPr="00BD2E53" w:rsidRDefault="002B42D8" w:rsidP="0059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4120</w:t>
            </w:r>
          </w:p>
        </w:tc>
        <w:tc>
          <w:tcPr>
            <w:tcW w:w="4549" w:type="dxa"/>
          </w:tcPr>
          <w:p w:rsidR="002B42D8" w:rsidRDefault="002B42D8" w:rsidP="00595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Składki na Fundusz Pracy oraz Solidarnościowy Fundusz Wsparcia Osób Niepełnosprawnych</w:t>
            </w:r>
          </w:p>
        </w:tc>
        <w:tc>
          <w:tcPr>
            <w:tcW w:w="1412" w:type="dxa"/>
          </w:tcPr>
          <w:p w:rsidR="002B42D8" w:rsidRDefault="002B42D8" w:rsidP="005958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460,00</w:t>
            </w:r>
          </w:p>
        </w:tc>
      </w:tr>
      <w:tr w:rsidR="002B42D8" w:rsidRPr="00BD2E53" w:rsidTr="005958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2B42D8" w:rsidRDefault="002B42D8" w:rsidP="005958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2B42D8" w:rsidRDefault="002B42D8" w:rsidP="005958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2B42D8" w:rsidRDefault="002B42D8" w:rsidP="0059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4170</w:t>
            </w:r>
          </w:p>
        </w:tc>
        <w:tc>
          <w:tcPr>
            <w:tcW w:w="4549" w:type="dxa"/>
          </w:tcPr>
          <w:p w:rsidR="002B42D8" w:rsidRDefault="002B42D8" w:rsidP="00595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Wynagrodzenia bezosobowe</w:t>
            </w:r>
          </w:p>
        </w:tc>
        <w:tc>
          <w:tcPr>
            <w:tcW w:w="1412" w:type="dxa"/>
          </w:tcPr>
          <w:p w:rsidR="002B42D8" w:rsidRDefault="002B42D8" w:rsidP="005958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15.200,00</w:t>
            </w:r>
          </w:p>
        </w:tc>
      </w:tr>
      <w:tr w:rsidR="002B42D8" w:rsidRPr="00BD2E53" w:rsidTr="005958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2B42D8" w:rsidRDefault="002B42D8" w:rsidP="005958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2B42D8" w:rsidRDefault="002B42D8" w:rsidP="005958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2B42D8" w:rsidRPr="00BD2E53" w:rsidRDefault="002B42D8" w:rsidP="0059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4300</w:t>
            </w:r>
          </w:p>
        </w:tc>
        <w:tc>
          <w:tcPr>
            <w:tcW w:w="4549" w:type="dxa"/>
          </w:tcPr>
          <w:p w:rsidR="002B42D8" w:rsidRDefault="002B42D8" w:rsidP="00595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Zakup usług pozostałych</w:t>
            </w:r>
          </w:p>
        </w:tc>
        <w:tc>
          <w:tcPr>
            <w:tcW w:w="1412" w:type="dxa"/>
          </w:tcPr>
          <w:p w:rsidR="002B42D8" w:rsidRDefault="002B42D8" w:rsidP="005958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14.444,00</w:t>
            </w:r>
          </w:p>
        </w:tc>
      </w:tr>
      <w:tr w:rsidR="002B42D8" w:rsidRPr="00BD2E53" w:rsidTr="005958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2B42D8" w:rsidRDefault="002B42D8" w:rsidP="005958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2B42D8" w:rsidRDefault="002B42D8" w:rsidP="005958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2B42D8" w:rsidRDefault="002B42D8" w:rsidP="0059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4710</w:t>
            </w:r>
          </w:p>
        </w:tc>
        <w:tc>
          <w:tcPr>
            <w:tcW w:w="4549" w:type="dxa"/>
          </w:tcPr>
          <w:p w:rsidR="002B42D8" w:rsidRDefault="002B42D8" w:rsidP="00595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Wpłaty na PPK finansowane przez podmiot zatrudniający</w:t>
            </w:r>
          </w:p>
        </w:tc>
        <w:tc>
          <w:tcPr>
            <w:tcW w:w="1412" w:type="dxa"/>
          </w:tcPr>
          <w:p w:rsidR="002B42D8" w:rsidRDefault="002B42D8" w:rsidP="005958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282,00</w:t>
            </w:r>
          </w:p>
        </w:tc>
      </w:tr>
      <w:tr w:rsidR="002B42D8" w:rsidRPr="00DC0A14" w:rsidTr="005958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2B42D8" w:rsidRPr="00DC0A14" w:rsidRDefault="002B42D8" w:rsidP="00595889">
            <w:pPr>
              <w:jc w:val="center"/>
              <w:rPr>
                <w:b/>
                <w:sz w:val="22"/>
                <w:szCs w:val="22"/>
              </w:rPr>
            </w:pPr>
            <w:r w:rsidRPr="00DC0A14">
              <w:rPr>
                <w:b/>
                <w:sz w:val="22"/>
                <w:szCs w:val="22"/>
              </w:rPr>
              <w:t>852</w:t>
            </w:r>
          </w:p>
        </w:tc>
        <w:tc>
          <w:tcPr>
            <w:tcW w:w="1099" w:type="dxa"/>
          </w:tcPr>
          <w:p w:rsidR="002B42D8" w:rsidRPr="00DC0A14" w:rsidRDefault="002B42D8" w:rsidP="005958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3" w:type="dxa"/>
          </w:tcPr>
          <w:p w:rsidR="002B42D8" w:rsidRPr="00DC0A14" w:rsidRDefault="002B42D8" w:rsidP="005958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49" w:type="dxa"/>
          </w:tcPr>
          <w:p w:rsidR="002B42D8" w:rsidRPr="00DC0A14" w:rsidRDefault="002B42D8" w:rsidP="00595889">
            <w:pPr>
              <w:rPr>
                <w:b/>
                <w:sz w:val="22"/>
                <w:szCs w:val="22"/>
              </w:rPr>
            </w:pPr>
            <w:r w:rsidRPr="00DC0A14">
              <w:rPr>
                <w:b/>
                <w:sz w:val="22"/>
                <w:szCs w:val="22"/>
              </w:rPr>
              <w:t>Pomoc społeczna</w:t>
            </w:r>
          </w:p>
        </w:tc>
        <w:tc>
          <w:tcPr>
            <w:tcW w:w="1412" w:type="dxa"/>
          </w:tcPr>
          <w:p w:rsidR="002B42D8" w:rsidRPr="00DC0A14" w:rsidRDefault="002B42D8" w:rsidP="0059588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15.000,00</w:t>
            </w:r>
          </w:p>
        </w:tc>
      </w:tr>
      <w:tr w:rsidR="002B42D8" w:rsidRPr="00DC0A14" w:rsidTr="005958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2B42D8" w:rsidRPr="00DC0A14" w:rsidRDefault="002B42D8" w:rsidP="005958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2B42D8" w:rsidRPr="00DC0A14" w:rsidRDefault="002B42D8" w:rsidP="00595889">
            <w:pPr>
              <w:jc w:val="center"/>
              <w:rPr>
                <w:sz w:val="22"/>
                <w:szCs w:val="22"/>
              </w:rPr>
            </w:pPr>
            <w:r w:rsidRPr="00DC0A14">
              <w:rPr>
                <w:sz w:val="22"/>
                <w:szCs w:val="22"/>
              </w:rPr>
              <w:t>85295</w:t>
            </w:r>
          </w:p>
        </w:tc>
        <w:tc>
          <w:tcPr>
            <w:tcW w:w="783" w:type="dxa"/>
          </w:tcPr>
          <w:p w:rsidR="002B42D8" w:rsidRPr="00DC0A14" w:rsidRDefault="002B42D8" w:rsidP="005958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9" w:type="dxa"/>
          </w:tcPr>
          <w:p w:rsidR="002B42D8" w:rsidRPr="00DC0A14" w:rsidRDefault="002B42D8" w:rsidP="00595889">
            <w:pPr>
              <w:rPr>
                <w:sz w:val="22"/>
                <w:szCs w:val="22"/>
              </w:rPr>
            </w:pPr>
            <w:r w:rsidRPr="00DC0A14">
              <w:rPr>
                <w:sz w:val="22"/>
                <w:szCs w:val="22"/>
              </w:rPr>
              <w:t xml:space="preserve">Pozostała </w:t>
            </w:r>
            <w:r>
              <w:rPr>
                <w:sz w:val="22"/>
                <w:szCs w:val="22"/>
              </w:rPr>
              <w:t>działalność</w:t>
            </w:r>
          </w:p>
        </w:tc>
        <w:tc>
          <w:tcPr>
            <w:tcW w:w="1412" w:type="dxa"/>
          </w:tcPr>
          <w:p w:rsidR="002B42D8" w:rsidRPr="00DC0A14" w:rsidRDefault="002B42D8" w:rsidP="005958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15.000,00</w:t>
            </w:r>
          </w:p>
        </w:tc>
      </w:tr>
      <w:tr w:rsidR="002B42D8" w:rsidRPr="00DC0A14" w:rsidTr="005958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2B42D8" w:rsidRPr="00DC0A14" w:rsidRDefault="002B42D8" w:rsidP="005958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2B42D8" w:rsidRPr="00DC0A14" w:rsidRDefault="002B42D8" w:rsidP="005958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2B42D8" w:rsidRPr="00DC0A14" w:rsidRDefault="002B42D8" w:rsidP="0059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4010</w:t>
            </w:r>
          </w:p>
        </w:tc>
        <w:tc>
          <w:tcPr>
            <w:tcW w:w="4549" w:type="dxa"/>
          </w:tcPr>
          <w:p w:rsidR="002B42D8" w:rsidRPr="00DC0A14" w:rsidRDefault="002B42D8" w:rsidP="00595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Wynagrodzenia osobowe pracowników</w:t>
            </w:r>
          </w:p>
        </w:tc>
        <w:tc>
          <w:tcPr>
            <w:tcW w:w="1412" w:type="dxa"/>
          </w:tcPr>
          <w:p w:rsidR="002B42D8" w:rsidRPr="00DC0A14" w:rsidRDefault="002B42D8" w:rsidP="005958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8.000,00</w:t>
            </w:r>
          </w:p>
        </w:tc>
      </w:tr>
      <w:tr w:rsidR="002B42D8" w:rsidRPr="00DC0A14" w:rsidTr="005958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2B42D8" w:rsidRPr="00DC0A14" w:rsidRDefault="002B42D8" w:rsidP="005958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2B42D8" w:rsidRPr="00DC0A14" w:rsidRDefault="002B42D8" w:rsidP="005958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2B42D8" w:rsidRDefault="002B42D8" w:rsidP="0059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4110</w:t>
            </w:r>
          </w:p>
        </w:tc>
        <w:tc>
          <w:tcPr>
            <w:tcW w:w="4549" w:type="dxa"/>
          </w:tcPr>
          <w:p w:rsidR="002B42D8" w:rsidRDefault="002B42D8" w:rsidP="00595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Składki na </w:t>
            </w:r>
            <w:proofErr w:type="spellStart"/>
            <w:r>
              <w:rPr>
                <w:sz w:val="22"/>
                <w:szCs w:val="22"/>
              </w:rPr>
              <w:t>ubezpieczenia</w:t>
            </w:r>
            <w:proofErr w:type="spellEnd"/>
            <w:r>
              <w:rPr>
                <w:sz w:val="22"/>
                <w:szCs w:val="22"/>
              </w:rPr>
              <w:t xml:space="preserve"> społeczne</w:t>
            </w:r>
          </w:p>
        </w:tc>
        <w:tc>
          <w:tcPr>
            <w:tcW w:w="1412" w:type="dxa"/>
          </w:tcPr>
          <w:p w:rsidR="002B42D8" w:rsidRDefault="002B42D8" w:rsidP="005958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1.400,00</w:t>
            </w:r>
          </w:p>
        </w:tc>
      </w:tr>
      <w:tr w:rsidR="002B42D8" w:rsidRPr="00DC0A14" w:rsidTr="005958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2B42D8" w:rsidRPr="00DC0A14" w:rsidRDefault="002B42D8" w:rsidP="005958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2B42D8" w:rsidRPr="00DC0A14" w:rsidRDefault="002B42D8" w:rsidP="005958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2B42D8" w:rsidRDefault="002B42D8" w:rsidP="0059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4120</w:t>
            </w:r>
          </w:p>
        </w:tc>
        <w:tc>
          <w:tcPr>
            <w:tcW w:w="4549" w:type="dxa"/>
          </w:tcPr>
          <w:p w:rsidR="002B42D8" w:rsidRDefault="002B42D8" w:rsidP="00595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Składki na Fundusz Pracy oraz Solidarnościowy Fundusz Wsparcia Osób Niepełnosprawnych</w:t>
            </w:r>
          </w:p>
        </w:tc>
        <w:tc>
          <w:tcPr>
            <w:tcW w:w="1412" w:type="dxa"/>
          </w:tcPr>
          <w:p w:rsidR="002B42D8" w:rsidRDefault="002B42D8" w:rsidP="005958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</w:tr>
      <w:tr w:rsidR="002B42D8" w:rsidRPr="00DC0A14" w:rsidTr="005958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2B42D8" w:rsidRPr="00DC0A14" w:rsidRDefault="002B42D8" w:rsidP="005958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2B42D8" w:rsidRPr="00DC0A14" w:rsidRDefault="002B42D8" w:rsidP="005958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2B42D8" w:rsidRPr="00DC0A14" w:rsidRDefault="002B42D8" w:rsidP="0059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4210</w:t>
            </w:r>
          </w:p>
        </w:tc>
        <w:tc>
          <w:tcPr>
            <w:tcW w:w="4549" w:type="dxa"/>
          </w:tcPr>
          <w:p w:rsidR="002B42D8" w:rsidRPr="00DC0A14" w:rsidRDefault="002B42D8" w:rsidP="00595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Zakup materiałów i wyposażenia</w:t>
            </w:r>
          </w:p>
        </w:tc>
        <w:tc>
          <w:tcPr>
            <w:tcW w:w="1412" w:type="dxa"/>
          </w:tcPr>
          <w:p w:rsidR="002B42D8" w:rsidRPr="00DC0A14" w:rsidRDefault="002B42D8" w:rsidP="005958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3.400,00</w:t>
            </w:r>
          </w:p>
        </w:tc>
      </w:tr>
      <w:tr w:rsidR="002B42D8" w:rsidRPr="00DC0A14" w:rsidTr="005958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2B42D8" w:rsidRPr="00DC0A14" w:rsidRDefault="002B42D8" w:rsidP="005958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2B42D8" w:rsidRPr="00DC0A14" w:rsidRDefault="002B42D8" w:rsidP="005958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2B42D8" w:rsidRDefault="002B42D8" w:rsidP="0059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4300</w:t>
            </w:r>
          </w:p>
        </w:tc>
        <w:tc>
          <w:tcPr>
            <w:tcW w:w="4549" w:type="dxa"/>
          </w:tcPr>
          <w:p w:rsidR="002B42D8" w:rsidRDefault="002B42D8" w:rsidP="00595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Zakup usług pozostałych</w:t>
            </w:r>
          </w:p>
        </w:tc>
        <w:tc>
          <w:tcPr>
            <w:tcW w:w="1412" w:type="dxa"/>
          </w:tcPr>
          <w:p w:rsidR="002B42D8" w:rsidRDefault="002B42D8" w:rsidP="005958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1.000,00</w:t>
            </w:r>
          </w:p>
        </w:tc>
      </w:tr>
      <w:tr w:rsidR="002B42D8" w:rsidRPr="00DC0A14" w:rsidTr="005958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2B42D8" w:rsidRPr="00DC0A14" w:rsidRDefault="002B42D8" w:rsidP="005958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2B42D8" w:rsidRPr="00DC0A14" w:rsidRDefault="002B42D8" w:rsidP="005958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2B42D8" w:rsidRDefault="002B42D8" w:rsidP="0059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4410</w:t>
            </w:r>
          </w:p>
        </w:tc>
        <w:tc>
          <w:tcPr>
            <w:tcW w:w="4549" w:type="dxa"/>
          </w:tcPr>
          <w:p w:rsidR="002B42D8" w:rsidRDefault="002B42D8" w:rsidP="00595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Podróże służbowe krajowe</w:t>
            </w:r>
          </w:p>
        </w:tc>
        <w:tc>
          <w:tcPr>
            <w:tcW w:w="1412" w:type="dxa"/>
          </w:tcPr>
          <w:p w:rsidR="002B42D8" w:rsidRDefault="002B42D8" w:rsidP="005958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1.000,00</w:t>
            </w:r>
          </w:p>
        </w:tc>
      </w:tr>
      <w:tr w:rsidR="002B42D8" w:rsidRPr="00956B0C" w:rsidTr="005958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2B42D8" w:rsidRPr="00956B0C" w:rsidRDefault="002B42D8" w:rsidP="005958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2B42D8" w:rsidRPr="00956B0C" w:rsidRDefault="002B42D8" w:rsidP="005958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D8" w:rsidRPr="00956B0C" w:rsidRDefault="002B42D8" w:rsidP="0059588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9" w:type="dxa"/>
            <w:tcBorders>
              <w:left w:val="single" w:sz="4" w:space="0" w:color="auto"/>
            </w:tcBorders>
          </w:tcPr>
          <w:p w:rsidR="002B42D8" w:rsidRPr="00956B0C" w:rsidRDefault="002B42D8" w:rsidP="00595889">
            <w:pPr>
              <w:rPr>
                <w:b/>
                <w:bCs/>
                <w:sz w:val="24"/>
                <w:szCs w:val="24"/>
              </w:rPr>
            </w:pPr>
            <w:r w:rsidRPr="00956B0C">
              <w:rPr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412" w:type="dxa"/>
          </w:tcPr>
          <w:p w:rsidR="002B42D8" w:rsidRPr="00956B0C" w:rsidRDefault="002B42D8" w:rsidP="0059588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711.228,00</w:t>
            </w:r>
          </w:p>
        </w:tc>
      </w:tr>
    </w:tbl>
    <w:p w:rsidR="002B42D8" w:rsidRDefault="002B42D8" w:rsidP="002B42D8">
      <w:pPr>
        <w:jc w:val="both"/>
        <w:rPr>
          <w:rFonts w:ascii="Arial" w:hAnsi="Arial"/>
          <w:b/>
          <w:sz w:val="24"/>
          <w:u w:val="single"/>
        </w:rPr>
      </w:pPr>
    </w:p>
    <w:p w:rsidR="00736DD1" w:rsidRDefault="00736DD1"/>
    <w:sectPr w:rsidR="00736DD1">
      <w:headerReference w:type="even" r:id="rId4"/>
      <w:headerReference w:type="default" r:id="rId5"/>
      <w:footerReference w:type="even" r:id="rId6"/>
      <w:footerReference w:type="default" r:id="rId7"/>
      <w:pgSz w:w="11906" w:h="16838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3D0" w:rsidRDefault="002B42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E33D0" w:rsidRDefault="002B42D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3D0" w:rsidRDefault="002B42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E33D0" w:rsidRDefault="002B42D8">
    <w:pPr>
      <w:pStyle w:val="Stopka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3D0" w:rsidRDefault="002B42D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6E33D0" w:rsidRDefault="002B42D8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3D0" w:rsidRDefault="002B42D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E33D0" w:rsidRDefault="002B42D8">
    <w:pPr>
      <w:pStyle w:val="Nagwek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42D8"/>
    <w:rsid w:val="002B42D8"/>
    <w:rsid w:val="00736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2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2B42D8"/>
    <w:rPr>
      <w:rFonts w:ascii="Arial" w:hAnsi="Arial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2B42D8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B42D8"/>
    <w:pPr>
      <w:tabs>
        <w:tab w:val="center" w:pos="4536"/>
        <w:tab w:val="right" w:pos="9072"/>
      </w:tabs>
    </w:pPr>
    <w:rPr>
      <w:u w:val="single"/>
    </w:rPr>
  </w:style>
  <w:style w:type="character" w:customStyle="1" w:styleId="StopkaZnak">
    <w:name w:val="Stopka Znak"/>
    <w:basedOn w:val="Domylnaczcionkaakapitu"/>
    <w:link w:val="Stopka"/>
    <w:rsid w:val="002B42D8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styleId="Numerstrony">
    <w:name w:val="page number"/>
    <w:basedOn w:val="Domylnaczcionkaakapitu"/>
    <w:rsid w:val="002B42D8"/>
  </w:style>
  <w:style w:type="paragraph" w:styleId="Nagwek">
    <w:name w:val="header"/>
    <w:basedOn w:val="Normalny"/>
    <w:link w:val="NagwekZnak"/>
    <w:rsid w:val="002B42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B42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B42D8"/>
    <w:rPr>
      <w:rFonts w:ascii="Arial" w:hAnsi="Arial"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B42D8"/>
    <w:rPr>
      <w:rFonts w:ascii="Arial" w:eastAsia="Times New Roman" w:hAnsi="Arial" w:cs="Times New Roman"/>
      <w:i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Turek</dc:creator>
  <cp:lastModifiedBy>UM Turek</cp:lastModifiedBy>
  <cp:revision>1</cp:revision>
  <dcterms:created xsi:type="dcterms:W3CDTF">2022-01-31T11:56:00Z</dcterms:created>
  <dcterms:modified xsi:type="dcterms:W3CDTF">2022-01-31T11:57:00Z</dcterms:modified>
</cp:coreProperties>
</file>